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75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C8706A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432162" w:rsidP="00C8706A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8C0195" w:rsidP="00C8706A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JUL</w:t>
            </w:r>
            <w:r w:rsidR="00D13E36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IO</w:t>
            </w:r>
            <w:r w:rsidR="00457D8F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2022</w:t>
            </w:r>
          </w:p>
        </w:tc>
      </w:tr>
      <w:tr w:rsidR="00432162" w:rsidTr="00C8706A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C8706A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C8706A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C8706A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C8706A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C8706A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C8706A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C8706A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C8706A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C8706A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C8706A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C8706A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1B6E5A" w:rsidP="00C8706A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SÁ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C11473" w:rsidRDefault="00432162" w:rsidP="00C8706A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6A14AF" w:rsidRDefault="00432162" w:rsidP="00C8706A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6A14AF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C8706A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51597E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C86499" w:rsidRDefault="00AF35F7" w:rsidP="00C8706A">
            <w:pPr>
              <w:rPr>
                <w:rFonts w:ascii="Century Gothic" w:hAnsi="Century Gothic"/>
                <w:b/>
                <w:highlight w:val="darkRed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51597E" w:rsidP="00C8706A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8399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B83997" w:rsidP="00C8706A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847EF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</w:t>
            </w:r>
            <w:r w:rsidR="008C0195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la Ciudad de Guadalajara a reunión de trabajo.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FF19D1" w:rsidRDefault="00847EF3" w:rsidP="00C8706A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FF19D1" w:rsidRDefault="00847EF3" w:rsidP="00C8706A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3</w:t>
            </w:r>
          </w:p>
        </w:tc>
      </w:tr>
      <w:tr w:rsidR="00432162" w:rsidTr="00C8706A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83997" w:rsidRPr="0036422C" w:rsidRDefault="008C0195" w:rsidP="00C8706A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4 Asistió a Reunión en el Municipio de San Sebastián del Oeste.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E412E5" w:rsidRDefault="00CE2C67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8C0195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5</w:t>
            </w:r>
            <w:r w:rsidR="00D27BA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  <w:p w:rsidR="00D27BA1" w:rsidRPr="0036422C" w:rsidRDefault="00D27BA1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 la Localidad de El Refugio y Chimo.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0A15DF" w:rsidRDefault="008C0195" w:rsidP="00C8706A">
            <w:pPr>
              <w:tabs>
                <w:tab w:val="center" w:pos="938"/>
              </w:tabs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6</w:t>
            </w:r>
            <w:r w:rsidR="00FC3C9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</w:t>
            </w:r>
            <w:r w:rsidR="00CD0E45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GDL reunión</w:t>
            </w:r>
            <w:r w:rsidR="00FC3C9B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de trabajo.</w:t>
            </w:r>
            <w:r w:rsidR="00CD0E45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977B58" w:rsidRPr="00847EF3" w:rsidRDefault="008C0195" w:rsidP="00C8706A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8E6040">
              <w:rPr>
                <w:rFonts w:cstheme="minorHAnsi"/>
                <w:b/>
                <w:sz w:val="20"/>
                <w:szCs w:val="20"/>
              </w:rPr>
              <w:t xml:space="preserve"> Reunión en Puerto Vallarta, en el Tribunal de Justicia Administrativa del Estado de Jalisco.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C6C70" w:rsidRDefault="008C0195" w:rsidP="00C8706A">
            <w:pPr>
              <w:spacing w:line="240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8</w:t>
            </w:r>
            <w:r w:rsidR="008E6040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 </w:t>
            </w:r>
            <w:r w:rsidR="008E6040">
              <w:rPr>
                <w:rFonts w:cstheme="minorHAnsi"/>
                <w:b/>
                <w:sz w:val="20"/>
                <w:szCs w:val="20"/>
              </w:rPr>
              <w:t xml:space="preserve"> Reunión en Puerto Vallarta, en el Tribunal de Justicia Administrativa del Estado de Jalisco</w:t>
            </w:r>
            <w:r w:rsidR="00F40D05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36422C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11473" w:rsidRDefault="008C0195" w:rsidP="00C8706A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10</w:t>
            </w:r>
          </w:p>
        </w:tc>
      </w:tr>
      <w:tr w:rsidR="00432162" w:rsidTr="00C8706A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549C6" w:rsidRDefault="000549C6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11 Atención Ciudadana.</w:t>
            </w:r>
          </w:p>
          <w:p w:rsidR="00432162" w:rsidRPr="0036422C" w:rsidRDefault="00432162" w:rsidP="00C8706A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D72" w:rsidRPr="0036422C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12</w:t>
            </w:r>
            <w:r w:rsidR="00ED63F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Acompañamiento en actos académicos, El Tuito, Ixtlahuahuey, Villa del Mar.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ED63F9" w:rsidRDefault="00ED63F9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13 Atención Ciudadana.</w:t>
            </w:r>
          </w:p>
          <w:p w:rsidR="00131F84" w:rsidRPr="0036422C" w:rsidRDefault="00ED63F9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Acompañamiento a alumnos de localidad de Las Juntas y Los Veranos.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14</w:t>
            </w:r>
            <w:r w:rsidR="0099747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en octava zona naval de Puerto Vallarta.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31F84" w:rsidRPr="0036422C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15</w:t>
            </w:r>
            <w:r w:rsidR="0099747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Acto protocolario del programa de recrea.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8C0195" w:rsidP="00C8706A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17</w:t>
            </w:r>
          </w:p>
        </w:tc>
      </w:tr>
      <w:tr w:rsidR="00432162" w:rsidTr="00C8706A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8C0195" w:rsidP="00C8706A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18</w:t>
            </w:r>
            <w:r w:rsidR="000E45F5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 xml:space="preserve"> Salida a GDL a Reunión de trabajo en instalaciones de la SIOP.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19</w:t>
            </w:r>
            <w:r w:rsidR="000E45F5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34144" w:rsidRPr="0036422C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20</w:t>
            </w:r>
            <w:r w:rsidR="009A001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24154" w:rsidRPr="0036422C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21</w:t>
            </w:r>
            <w:r w:rsidR="009A001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Reunión en 41 zona Militar.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64355" w:rsidRPr="0036422C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22</w:t>
            </w:r>
            <w:r w:rsidR="005C3AE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23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8C0195" w:rsidP="00C8706A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24</w:t>
            </w:r>
          </w:p>
        </w:tc>
      </w:tr>
      <w:tr w:rsidR="00432162" w:rsidTr="00C8706A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9851B1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25</w:t>
            </w:r>
            <w:r w:rsidR="005C3AE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y salida al Municipio de Tomatlán a Reunión de Trabajo.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26</w:t>
            </w:r>
            <w:r w:rsidR="00FE7C5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  <w:p w:rsidR="004A4AD3" w:rsidRDefault="004A4AD3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 recorrido de brecha tramo Chacala- Chimo.</w:t>
            </w:r>
          </w:p>
          <w:p w:rsidR="00FE7C5C" w:rsidRPr="0036422C" w:rsidRDefault="00FE7C5C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27</w:t>
            </w:r>
            <w:r w:rsidR="00FE7C5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  <w:p w:rsidR="00FE7C5C" w:rsidRPr="0036422C" w:rsidRDefault="00FE7C5C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 reunión de trabajo a Punta de Mita.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28</w:t>
            </w:r>
            <w:r w:rsidR="00FE7C5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Visita en Centro de Salud El Tuito.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E7C5C" w:rsidRPr="0036422C" w:rsidRDefault="008C0195" w:rsidP="00C8706A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29</w:t>
            </w:r>
            <w:r w:rsidR="00FE7C5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</w:t>
            </w:r>
            <w:r w:rsidR="004A4AD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Reunión Costalegre- Dirección de Turismo del Estado.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8C0195" w:rsidP="00C8706A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30</w:t>
            </w:r>
            <w:r w:rsidR="00D63EBA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bookmarkStart w:id="0" w:name="_GoBack"/>
            <w:r w:rsidR="00D63EBA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Salida a Tomatlán a un Encuentro deportivo de Veteranos</w:t>
            </w:r>
            <w:bookmarkEnd w:id="0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8C0195" w:rsidP="00C8706A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31</w:t>
            </w:r>
          </w:p>
        </w:tc>
      </w:tr>
      <w:tr w:rsidR="00432162" w:rsidTr="00C8706A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AF2159" w:rsidRDefault="007F1593" w:rsidP="00C8706A">
            <w:pP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C8706A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C8706A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C8706A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C8706A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C8706A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Default="00432162" w:rsidP="00C8706A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4F5193" w:rsidRDefault="0078525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D83E3D3" wp14:editId="77C7F7BB">
            <wp:simplePos x="0" y="0"/>
            <wp:positionH relativeFrom="margin">
              <wp:align>left</wp:align>
            </wp:positionH>
            <wp:positionV relativeFrom="paragraph">
              <wp:posOffset>-312420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rFonts w:ascii="Times New Roman" w:hAnsi="Times New Roman" w:cs="Times New Roman"/>
          <w:sz w:val="24"/>
          <w:szCs w:val="24"/>
        </w:rPr>
        <w:tab/>
      </w:r>
      <w:r w:rsidR="004F5193">
        <w:rPr>
          <w:rFonts w:ascii="Times New Roman" w:hAnsi="Times New Roman" w:cs="Times New Roman"/>
          <w:sz w:val="24"/>
          <w:szCs w:val="24"/>
        </w:rPr>
        <w:tab/>
      </w:r>
      <w:r w:rsidR="00C8706A">
        <w:rPr>
          <w:noProof/>
          <w:lang w:val="en-US"/>
        </w:rPr>
        <w:drawing>
          <wp:inline distT="0" distB="0" distL="0" distR="0" wp14:anchorId="2BAA2314" wp14:editId="3910785A">
            <wp:extent cx="1362075" cy="438150"/>
            <wp:effectExtent l="0" t="0" r="9525" b="9525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29C" w:rsidRPr="004F5193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80" w:rsidRDefault="00A73480" w:rsidP="00AF499F">
      <w:pPr>
        <w:spacing w:after="0" w:line="240" w:lineRule="auto"/>
      </w:pPr>
      <w:r>
        <w:separator/>
      </w:r>
    </w:p>
  </w:endnote>
  <w:endnote w:type="continuationSeparator" w:id="0">
    <w:p w:rsidR="00A73480" w:rsidRDefault="00A73480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80" w:rsidRDefault="00A73480" w:rsidP="00AF499F">
      <w:pPr>
        <w:spacing w:after="0" w:line="240" w:lineRule="auto"/>
      </w:pPr>
      <w:r>
        <w:separator/>
      </w:r>
    </w:p>
  </w:footnote>
  <w:footnote w:type="continuationSeparator" w:id="0">
    <w:p w:rsidR="00A73480" w:rsidRDefault="00A73480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2268B"/>
    <w:rsid w:val="000262E3"/>
    <w:rsid w:val="000305C0"/>
    <w:rsid w:val="000331D0"/>
    <w:rsid w:val="00037E8D"/>
    <w:rsid w:val="00044B7D"/>
    <w:rsid w:val="00045F50"/>
    <w:rsid w:val="000517B3"/>
    <w:rsid w:val="000549C6"/>
    <w:rsid w:val="00056E76"/>
    <w:rsid w:val="00057E78"/>
    <w:rsid w:val="00064EEA"/>
    <w:rsid w:val="00074AA6"/>
    <w:rsid w:val="0008067C"/>
    <w:rsid w:val="00093F43"/>
    <w:rsid w:val="000A15DF"/>
    <w:rsid w:val="000A291F"/>
    <w:rsid w:val="000A71EC"/>
    <w:rsid w:val="000B2599"/>
    <w:rsid w:val="000B498A"/>
    <w:rsid w:val="000B633A"/>
    <w:rsid w:val="000C01D8"/>
    <w:rsid w:val="000D21DB"/>
    <w:rsid w:val="000E45F5"/>
    <w:rsid w:val="000F14C5"/>
    <w:rsid w:val="000F32D2"/>
    <w:rsid w:val="000F34C6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9B9"/>
    <w:rsid w:val="00165B8F"/>
    <w:rsid w:val="00175ADC"/>
    <w:rsid w:val="00181D9E"/>
    <w:rsid w:val="00184C67"/>
    <w:rsid w:val="001919F3"/>
    <w:rsid w:val="00192A48"/>
    <w:rsid w:val="00193B84"/>
    <w:rsid w:val="00194F75"/>
    <w:rsid w:val="00195E28"/>
    <w:rsid w:val="00196012"/>
    <w:rsid w:val="001A3D4E"/>
    <w:rsid w:val="001B34FE"/>
    <w:rsid w:val="001B4849"/>
    <w:rsid w:val="001B6CEB"/>
    <w:rsid w:val="001B6E5A"/>
    <w:rsid w:val="001C79AA"/>
    <w:rsid w:val="001D391B"/>
    <w:rsid w:val="001E61DB"/>
    <w:rsid w:val="001F122B"/>
    <w:rsid w:val="00205570"/>
    <w:rsid w:val="0020603E"/>
    <w:rsid w:val="002105C2"/>
    <w:rsid w:val="00212300"/>
    <w:rsid w:val="0021355A"/>
    <w:rsid w:val="00215B4C"/>
    <w:rsid w:val="00227C80"/>
    <w:rsid w:val="00230255"/>
    <w:rsid w:val="002312FF"/>
    <w:rsid w:val="00234144"/>
    <w:rsid w:val="0023580E"/>
    <w:rsid w:val="00251FA4"/>
    <w:rsid w:val="00257551"/>
    <w:rsid w:val="00271147"/>
    <w:rsid w:val="00286854"/>
    <w:rsid w:val="00292030"/>
    <w:rsid w:val="002A06C0"/>
    <w:rsid w:val="002A06F8"/>
    <w:rsid w:val="002A0C31"/>
    <w:rsid w:val="002B1A26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423B"/>
    <w:rsid w:val="00454759"/>
    <w:rsid w:val="00457D8F"/>
    <w:rsid w:val="004763E6"/>
    <w:rsid w:val="00481AC6"/>
    <w:rsid w:val="00496274"/>
    <w:rsid w:val="00496A41"/>
    <w:rsid w:val="004A18D1"/>
    <w:rsid w:val="004A4AD3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10FB5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00D7"/>
    <w:rsid w:val="00593CCE"/>
    <w:rsid w:val="00595831"/>
    <w:rsid w:val="005A4DFF"/>
    <w:rsid w:val="005A6950"/>
    <w:rsid w:val="005C3AE4"/>
    <w:rsid w:val="005C6528"/>
    <w:rsid w:val="005D2F2C"/>
    <w:rsid w:val="005D407C"/>
    <w:rsid w:val="005D7DB5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A0"/>
    <w:rsid w:val="006152DE"/>
    <w:rsid w:val="00617C7F"/>
    <w:rsid w:val="00621302"/>
    <w:rsid w:val="00625D1E"/>
    <w:rsid w:val="0063557E"/>
    <w:rsid w:val="00651416"/>
    <w:rsid w:val="00657FF2"/>
    <w:rsid w:val="00664F0A"/>
    <w:rsid w:val="00666E1B"/>
    <w:rsid w:val="00677368"/>
    <w:rsid w:val="0069151B"/>
    <w:rsid w:val="00692E74"/>
    <w:rsid w:val="00693BB7"/>
    <w:rsid w:val="00694FFF"/>
    <w:rsid w:val="006951DF"/>
    <w:rsid w:val="0069713D"/>
    <w:rsid w:val="006A0505"/>
    <w:rsid w:val="006A14AF"/>
    <w:rsid w:val="006A287A"/>
    <w:rsid w:val="006A3502"/>
    <w:rsid w:val="006A360F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5F47"/>
    <w:rsid w:val="008101E3"/>
    <w:rsid w:val="008103F8"/>
    <w:rsid w:val="00815E0E"/>
    <w:rsid w:val="00821F4C"/>
    <w:rsid w:val="008237F2"/>
    <w:rsid w:val="008256B8"/>
    <w:rsid w:val="00840581"/>
    <w:rsid w:val="00847EF3"/>
    <w:rsid w:val="008500B4"/>
    <w:rsid w:val="00853681"/>
    <w:rsid w:val="00860EA3"/>
    <w:rsid w:val="00863191"/>
    <w:rsid w:val="00867C14"/>
    <w:rsid w:val="00874C68"/>
    <w:rsid w:val="00876DD5"/>
    <w:rsid w:val="00880629"/>
    <w:rsid w:val="008848B0"/>
    <w:rsid w:val="00891BF0"/>
    <w:rsid w:val="008958ED"/>
    <w:rsid w:val="008A6262"/>
    <w:rsid w:val="008B1402"/>
    <w:rsid w:val="008C0195"/>
    <w:rsid w:val="008D0498"/>
    <w:rsid w:val="008D108A"/>
    <w:rsid w:val="008D1CE8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BDC"/>
    <w:rsid w:val="009412D1"/>
    <w:rsid w:val="00945D6B"/>
    <w:rsid w:val="00945FF8"/>
    <w:rsid w:val="00946777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97473"/>
    <w:rsid w:val="009A0013"/>
    <w:rsid w:val="009A0A57"/>
    <w:rsid w:val="009B450B"/>
    <w:rsid w:val="009B6ABC"/>
    <w:rsid w:val="009B70EF"/>
    <w:rsid w:val="009C3772"/>
    <w:rsid w:val="009C7DF2"/>
    <w:rsid w:val="009D4251"/>
    <w:rsid w:val="009E47F0"/>
    <w:rsid w:val="009E7598"/>
    <w:rsid w:val="009F78D1"/>
    <w:rsid w:val="00A02EF8"/>
    <w:rsid w:val="00A03AA9"/>
    <w:rsid w:val="00A05CAD"/>
    <w:rsid w:val="00A074D9"/>
    <w:rsid w:val="00A07EC8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642BF"/>
    <w:rsid w:val="00A73480"/>
    <w:rsid w:val="00A80E6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C6ACD"/>
    <w:rsid w:val="00BE0CF8"/>
    <w:rsid w:val="00BE322E"/>
    <w:rsid w:val="00C058BA"/>
    <w:rsid w:val="00C073C2"/>
    <w:rsid w:val="00C103AE"/>
    <w:rsid w:val="00C11473"/>
    <w:rsid w:val="00C23D61"/>
    <w:rsid w:val="00C24154"/>
    <w:rsid w:val="00C26FF7"/>
    <w:rsid w:val="00C32F27"/>
    <w:rsid w:val="00C34E42"/>
    <w:rsid w:val="00C35EED"/>
    <w:rsid w:val="00C401AB"/>
    <w:rsid w:val="00C43604"/>
    <w:rsid w:val="00C51006"/>
    <w:rsid w:val="00C540C2"/>
    <w:rsid w:val="00C71F09"/>
    <w:rsid w:val="00C77047"/>
    <w:rsid w:val="00C85D55"/>
    <w:rsid w:val="00C86499"/>
    <w:rsid w:val="00C86567"/>
    <w:rsid w:val="00C8706A"/>
    <w:rsid w:val="00C91169"/>
    <w:rsid w:val="00C91221"/>
    <w:rsid w:val="00C925B0"/>
    <w:rsid w:val="00C964C0"/>
    <w:rsid w:val="00CA14E7"/>
    <w:rsid w:val="00CA38CF"/>
    <w:rsid w:val="00CA390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2C67"/>
    <w:rsid w:val="00CE37FC"/>
    <w:rsid w:val="00CE4E5B"/>
    <w:rsid w:val="00CE5391"/>
    <w:rsid w:val="00CE7EBB"/>
    <w:rsid w:val="00CF0AFA"/>
    <w:rsid w:val="00CF161F"/>
    <w:rsid w:val="00CF336D"/>
    <w:rsid w:val="00CF61A0"/>
    <w:rsid w:val="00CF6E8E"/>
    <w:rsid w:val="00CF7D13"/>
    <w:rsid w:val="00D13E36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3EBA"/>
    <w:rsid w:val="00D64355"/>
    <w:rsid w:val="00D65D7E"/>
    <w:rsid w:val="00D716DB"/>
    <w:rsid w:val="00D73CAA"/>
    <w:rsid w:val="00D761F1"/>
    <w:rsid w:val="00D76E36"/>
    <w:rsid w:val="00D84B99"/>
    <w:rsid w:val="00D92A08"/>
    <w:rsid w:val="00D964F9"/>
    <w:rsid w:val="00DA1683"/>
    <w:rsid w:val="00DB47A6"/>
    <w:rsid w:val="00DC0168"/>
    <w:rsid w:val="00DC2EBB"/>
    <w:rsid w:val="00DC5F4B"/>
    <w:rsid w:val="00DC6A1F"/>
    <w:rsid w:val="00DD0343"/>
    <w:rsid w:val="00DD4805"/>
    <w:rsid w:val="00DF2EEF"/>
    <w:rsid w:val="00DF7756"/>
    <w:rsid w:val="00E004C0"/>
    <w:rsid w:val="00E02DDF"/>
    <w:rsid w:val="00E06D3D"/>
    <w:rsid w:val="00E07275"/>
    <w:rsid w:val="00E110F2"/>
    <w:rsid w:val="00E150FB"/>
    <w:rsid w:val="00E169A5"/>
    <w:rsid w:val="00E23172"/>
    <w:rsid w:val="00E306C8"/>
    <w:rsid w:val="00E34865"/>
    <w:rsid w:val="00E34B89"/>
    <w:rsid w:val="00E35EDD"/>
    <w:rsid w:val="00E411C5"/>
    <w:rsid w:val="00E412E5"/>
    <w:rsid w:val="00E47542"/>
    <w:rsid w:val="00E475C1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A1173"/>
    <w:rsid w:val="00EA4A0C"/>
    <w:rsid w:val="00EA65C5"/>
    <w:rsid w:val="00EA7C04"/>
    <w:rsid w:val="00EA7C64"/>
    <w:rsid w:val="00EB0EC8"/>
    <w:rsid w:val="00EB2E66"/>
    <w:rsid w:val="00EC0DC6"/>
    <w:rsid w:val="00EC6447"/>
    <w:rsid w:val="00ED12C5"/>
    <w:rsid w:val="00ED15D5"/>
    <w:rsid w:val="00ED3CD2"/>
    <w:rsid w:val="00ED63F9"/>
    <w:rsid w:val="00EF7264"/>
    <w:rsid w:val="00F00A20"/>
    <w:rsid w:val="00F00D7D"/>
    <w:rsid w:val="00F023CE"/>
    <w:rsid w:val="00F02793"/>
    <w:rsid w:val="00F05E6D"/>
    <w:rsid w:val="00F1025B"/>
    <w:rsid w:val="00F1641D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60A1C"/>
    <w:rsid w:val="00F63502"/>
    <w:rsid w:val="00F86325"/>
    <w:rsid w:val="00F9086B"/>
    <w:rsid w:val="00F92238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E7C5C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A4AC-B38A-4945-A200-B8880DD4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284</cp:revision>
  <dcterms:created xsi:type="dcterms:W3CDTF">2020-09-22T19:40:00Z</dcterms:created>
  <dcterms:modified xsi:type="dcterms:W3CDTF">2022-10-10T18:28:00Z</dcterms:modified>
</cp:coreProperties>
</file>